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F5C94" w14:textId="77777777" w:rsidR="00586586" w:rsidRPr="001160D8" w:rsidRDefault="00586586" w:rsidP="00940899">
      <w:pPr>
        <w:spacing w:before="120" w:after="100" w:afterAutospacing="1"/>
        <w:jc w:val="center"/>
        <w:rPr>
          <w:b/>
        </w:rPr>
      </w:pPr>
      <w:r w:rsidRPr="001160D8">
        <w:rPr>
          <w:b/>
          <w:lang w:val="vi-VN"/>
        </w:rPr>
        <w:t>K</w:t>
      </w:r>
      <w:r w:rsidRPr="001160D8">
        <w:rPr>
          <w:b/>
        </w:rPr>
        <w:t xml:space="preserve">. </w:t>
      </w:r>
      <w:r w:rsidRPr="001160D8">
        <w:rPr>
          <w:b/>
          <w:lang w:val="vi-VN"/>
        </w:rPr>
        <w:t>Công khai thông tin kiểm định cơ sở giáo dục và chương trình giáo dục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771"/>
        <w:gridCol w:w="1125"/>
        <w:gridCol w:w="1132"/>
        <w:gridCol w:w="1287"/>
        <w:gridCol w:w="1250"/>
        <w:gridCol w:w="1151"/>
        <w:gridCol w:w="1151"/>
      </w:tblGrid>
      <w:tr w:rsidR="00586586" w14:paraId="1F7E46BC" w14:textId="77777777" w:rsidTr="008B7701"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6943" w14:textId="77777777" w:rsidR="00586586" w:rsidRDefault="00586586" w:rsidP="002B62ED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9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24D3" w14:textId="77777777" w:rsidR="00586586" w:rsidRDefault="00586586" w:rsidP="002B62ED">
            <w:pPr>
              <w:spacing w:before="120"/>
              <w:jc w:val="center"/>
            </w:pPr>
            <w:r>
              <w:t>Tên cơ sở đào tạo hoặc các chương trình đào tạo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ABAA" w14:textId="77777777" w:rsidR="00586586" w:rsidRDefault="00586586" w:rsidP="002B62ED">
            <w:pPr>
              <w:spacing w:before="120"/>
              <w:jc w:val="center"/>
            </w:pPr>
            <w:r>
              <w:t>Thời điểm đánh giá ngoài</w:t>
            </w:r>
          </w:p>
        </w:tc>
        <w:tc>
          <w:tcPr>
            <w:tcW w:w="6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59A6" w14:textId="77777777" w:rsidR="00586586" w:rsidRDefault="00586586" w:rsidP="002B62ED">
            <w:pPr>
              <w:spacing w:before="120"/>
              <w:jc w:val="center"/>
            </w:pPr>
            <w:r>
              <w:t>Kết quả đánh giá/Công nhận</w:t>
            </w:r>
          </w:p>
        </w:tc>
        <w:tc>
          <w:tcPr>
            <w:tcW w:w="6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F451" w14:textId="77777777" w:rsidR="00586586" w:rsidRDefault="00586586" w:rsidP="002B62ED">
            <w:pPr>
              <w:spacing w:before="120"/>
              <w:jc w:val="center"/>
            </w:pPr>
            <w:r>
              <w:t>Nghị quyết của Hội đồng KĐCLGD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BE69" w14:textId="77777777" w:rsidR="00586586" w:rsidRDefault="00586586" w:rsidP="002B62ED">
            <w:pPr>
              <w:spacing w:before="120"/>
              <w:jc w:val="center"/>
            </w:pPr>
            <w:r>
              <w:t>Công nhận đạt/không đạt chất lượng giáo dục</w:t>
            </w: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AD12" w14:textId="77777777" w:rsidR="00586586" w:rsidRDefault="00586586" w:rsidP="002B62ED">
            <w:pPr>
              <w:spacing w:before="120"/>
              <w:jc w:val="center"/>
            </w:pPr>
            <w:r>
              <w:t>Giấy chứng nhận/Công nhân</w:t>
            </w:r>
          </w:p>
        </w:tc>
      </w:tr>
      <w:tr w:rsidR="00586586" w14:paraId="4DC8BE98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A6C60CE" w14:textId="77777777" w:rsidR="00586586" w:rsidRDefault="00586586" w:rsidP="002B62E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ACA95C1" w14:textId="77777777" w:rsidR="00586586" w:rsidRDefault="00586586" w:rsidP="002B62E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8DFDB91" w14:textId="77777777" w:rsidR="00586586" w:rsidRDefault="00586586" w:rsidP="002B62E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EF703F9" w14:textId="77777777" w:rsidR="00586586" w:rsidRDefault="00586586" w:rsidP="002B62E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5602712" w14:textId="77777777" w:rsidR="00586586" w:rsidRDefault="00586586" w:rsidP="002B62E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4C7BF8C" w14:textId="77777777" w:rsidR="00586586" w:rsidRDefault="00586586" w:rsidP="002B62ED">
            <w:pPr>
              <w:spacing w:before="120"/>
              <w:jc w:val="center"/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27D0" w14:textId="77777777" w:rsidR="00586586" w:rsidRDefault="00586586" w:rsidP="002B62ED">
            <w:pPr>
              <w:spacing w:before="120"/>
              <w:jc w:val="center"/>
            </w:pPr>
            <w:r>
              <w:t>Ngày cấp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3B1D" w14:textId="77777777" w:rsidR="00586586" w:rsidRDefault="00586586" w:rsidP="002B62ED">
            <w:pPr>
              <w:spacing w:before="120"/>
              <w:jc w:val="center"/>
            </w:pPr>
            <w:r>
              <w:t>Giá trị đến</w:t>
            </w:r>
          </w:p>
        </w:tc>
      </w:tr>
      <w:tr w:rsidR="00586586" w14:paraId="593C87C2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BF30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rPr>
                <w:lang w:val="vi-VN"/>
              </w:rPr>
              <w:t>1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527A" w14:textId="77777777" w:rsidR="00586586" w:rsidRPr="00207A32" w:rsidRDefault="00586586" w:rsidP="002B62ED">
            <w:pPr>
              <w:spacing w:before="120"/>
              <w:ind w:left="128"/>
              <w:jc w:val="both"/>
            </w:pPr>
            <w:r w:rsidRPr="00207A32">
              <w:t>Trường Đại học Thương mại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FB73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1/20</w:t>
            </w:r>
            <w:r>
              <w:t>23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182F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 xml:space="preserve">Đạt tiêu chuẩn chất lượng giáo dục do Bộ Giáo dục và Đào tạo ban hành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9FC3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rPr>
                <w:lang w:val="vi-VN"/>
              </w:rPr>
              <w:t> </w:t>
            </w:r>
            <w:r w:rsidRPr="00207A32">
              <w:t xml:space="preserve">Số </w:t>
            </w:r>
            <w:r>
              <w:t>07</w:t>
            </w:r>
            <w:r w:rsidRPr="00207A32">
              <w:t xml:space="preserve">/NQ-HĐKĐCL ngày </w:t>
            </w:r>
            <w:r>
              <w:t>13</w:t>
            </w:r>
            <w:r w:rsidRPr="00207A32">
              <w:t>/</w:t>
            </w:r>
            <w:r>
              <w:t>0</w:t>
            </w:r>
            <w:r w:rsidRPr="00207A32">
              <w:t>2/20</w:t>
            </w:r>
            <w:r>
              <w:t>23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C9C3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Công nhận đạt chất lượng giáo dục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3A73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rPr>
                <w:lang w:val="vi-VN"/>
              </w:rPr>
              <w:t> </w:t>
            </w:r>
            <w:r w:rsidRPr="00172F52">
              <w:t>28/2/2023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03E0" w14:textId="77777777" w:rsidR="00586586" w:rsidRPr="00207A32" w:rsidRDefault="00586586" w:rsidP="002B62ED">
            <w:pPr>
              <w:spacing w:before="120"/>
              <w:jc w:val="center"/>
            </w:pPr>
            <w:r>
              <w:t>28</w:t>
            </w:r>
            <w:r w:rsidRPr="00207A32">
              <w:t>/</w:t>
            </w:r>
            <w:r>
              <w:t>2</w:t>
            </w:r>
            <w:r w:rsidRPr="00207A32">
              <w:t>/202</w:t>
            </w:r>
            <w:r>
              <w:t>8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5EC2E8FD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0016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rPr>
                <w:lang w:val="vi-VN"/>
              </w:rPr>
              <w:t>2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00F8" w14:textId="77777777" w:rsidR="00586586" w:rsidRPr="00207A32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>Chương trình đào tạo chính quy trình độ đại học ngành Marketing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EDAF" w14:textId="77777777" w:rsidR="00586586" w:rsidRPr="00207A32" w:rsidRDefault="00586586" w:rsidP="002B62ED">
            <w:pPr>
              <w:spacing w:before="120"/>
              <w:ind w:left="93" w:right="98"/>
              <w:jc w:val="center"/>
            </w:pPr>
            <w:r w:rsidRPr="00207A32">
              <w:t>1/2020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16E9" w14:textId="77777777" w:rsidR="00586586" w:rsidRPr="00207A32" w:rsidRDefault="00586586" w:rsidP="002B62ED">
            <w:pPr>
              <w:spacing w:before="120"/>
              <w:ind w:left="93" w:right="98"/>
              <w:jc w:val="both"/>
            </w:pPr>
            <w:r w:rsidRPr="00207A32">
              <w:t>Đạt tiêu chuẩn chất lượng với tỷ lệ các tiêu chí đạt yêu cầu 88%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B54C" w14:textId="77777777" w:rsidR="00586586" w:rsidRPr="00207A32" w:rsidRDefault="00586586" w:rsidP="002B62ED">
            <w:pPr>
              <w:tabs>
                <w:tab w:val="left" w:pos="7551"/>
              </w:tabs>
              <w:ind w:left="53" w:right="80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 xml:space="preserve">Số 34/NQ-HĐKĐCL ngày 19/02/2020 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F77B" w14:textId="77777777" w:rsidR="00586586" w:rsidRPr="00207A32" w:rsidRDefault="00586586" w:rsidP="002B62ED">
            <w:pPr>
              <w:spacing w:before="120"/>
              <w:ind w:left="93" w:right="98"/>
              <w:jc w:val="center"/>
            </w:pPr>
            <w:r w:rsidRPr="00207A32">
              <w:rPr>
                <w:lang w:val="vi-VN"/>
              </w:rPr>
              <w:t> </w:t>
            </w:r>
            <w:r w:rsidRPr="00207A32">
              <w:t>Công nhận đạt chất lượng CTĐT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FF79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25/3/2020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C457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25/3/2025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2DDA43A6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1244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3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AB2B" w14:textId="77777777" w:rsidR="00586586" w:rsidRPr="00207A32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>Chương trình đào tạo chính quy trình độ đại học ngành Kế toán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8330" w14:textId="77777777" w:rsidR="00586586" w:rsidRPr="00207A32" w:rsidRDefault="00586586" w:rsidP="002B62ED">
            <w:pPr>
              <w:spacing w:before="120"/>
              <w:ind w:left="93" w:right="98"/>
              <w:jc w:val="center"/>
            </w:pPr>
            <w:r w:rsidRPr="00207A32">
              <w:t>1/2020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97F0" w14:textId="77777777" w:rsidR="00586586" w:rsidRPr="00207A32" w:rsidRDefault="00586586" w:rsidP="002B62ED">
            <w:pPr>
              <w:ind w:left="41" w:right="124"/>
              <w:jc w:val="both"/>
            </w:pPr>
            <w:r w:rsidRPr="00207A32">
              <w:t>Đạt tiêu chuẩn chất lượng với tỷ lệ các tiêu chí đạt yêu cầu 90%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BA150" w14:textId="77777777" w:rsidR="00586586" w:rsidRPr="00207A32" w:rsidRDefault="00586586" w:rsidP="002B62ED">
            <w:pPr>
              <w:ind w:left="53" w:right="80"/>
              <w:jc w:val="both"/>
            </w:pPr>
            <w:r w:rsidRPr="00207A32">
              <w:rPr>
                <w:lang w:val="sv-SE"/>
              </w:rPr>
              <w:t xml:space="preserve">Số 35/NQ-HĐKĐCL ngày 19/02/2020 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84CB5" w14:textId="77777777" w:rsidR="00586586" w:rsidRPr="00207A32" w:rsidRDefault="00586586" w:rsidP="002B62ED">
            <w:pPr>
              <w:jc w:val="center"/>
            </w:pPr>
            <w:r w:rsidRPr="00207A32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A302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25/3/2020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42BD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25/3/2025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204EE60F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FBDE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4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2ED8" w14:textId="77777777" w:rsidR="00586586" w:rsidRPr="00207A32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 xml:space="preserve">Chương trình đào tạo </w:t>
            </w:r>
            <w:r>
              <w:rPr>
                <w:lang w:val="sv-SE"/>
              </w:rPr>
              <w:t>chính quy</w:t>
            </w:r>
            <w:r w:rsidRPr="00207A32">
              <w:rPr>
                <w:lang w:val="sv-SE"/>
              </w:rPr>
              <w:t xml:space="preserve"> trình độ đại học ngành Kế toán</w:t>
            </w:r>
            <w:r>
              <w:rPr>
                <w:lang w:val="sv-SE"/>
              </w:rPr>
              <w:t xml:space="preserve"> </w:t>
            </w:r>
            <w:r w:rsidRPr="00207A32">
              <w:rPr>
                <w:lang w:val="sv-SE"/>
              </w:rPr>
              <w:t>chất lượng cao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DAF9" w14:textId="77777777" w:rsidR="00586586" w:rsidRPr="00207A32" w:rsidRDefault="00586586" w:rsidP="002B62ED">
            <w:pPr>
              <w:jc w:val="center"/>
            </w:pPr>
            <w:r w:rsidRPr="00207A32">
              <w:t>1/2020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7FBC" w14:textId="77777777" w:rsidR="00586586" w:rsidRPr="00207A32" w:rsidRDefault="00586586" w:rsidP="002B62ED">
            <w:pPr>
              <w:ind w:left="41" w:right="124"/>
              <w:jc w:val="both"/>
            </w:pPr>
            <w:r w:rsidRPr="00207A32">
              <w:t>Đạt tiêu chuẩn chất lượng với tỷ lệ các tiêu chí đạt yêu cầu 90%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441C" w14:textId="77777777" w:rsidR="00586586" w:rsidRPr="00207A32" w:rsidRDefault="00586586" w:rsidP="002B62ED">
            <w:pPr>
              <w:ind w:left="53" w:right="80"/>
              <w:jc w:val="both"/>
            </w:pPr>
            <w:r w:rsidRPr="00207A32">
              <w:rPr>
                <w:lang w:val="sv-SE"/>
              </w:rPr>
              <w:t xml:space="preserve">Số 36/NQ-HĐKĐCL ngày 19/02/2020 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C6E7" w14:textId="77777777" w:rsidR="00586586" w:rsidRPr="00207A32" w:rsidRDefault="00586586" w:rsidP="002B62ED">
            <w:pPr>
              <w:jc w:val="center"/>
            </w:pPr>
            <w:r w:rsidRPr="00207A32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78DD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25/3/2020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9452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25/3/2025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62D3202D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7FE1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5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9794" w14:textId="77777777" w:rsidR="00586586" w:rsidRPr="00207A32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>Chương trình đào tạo chính quy trình độ đại học ngành Tài chính – Ngân hàng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F57C" w14:textId="77777777" w:rsidR="00586586" w:rsidRPr="00207A32" w:rsidRDefault="00586586" w:rsidP="002B62ED">
            <w:pPr>
              <w:jc w:val="center"/>
            </w:pPr>
            <w:r w:rsidRPr="00207A32">
              <w:t>1/2020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F8565" w14:textId="77777777" w:rsidR="00586586" w:rsidRPr="00207A32" w:rsidRDefault="00586586" w:rsidP="002B62ED">
            <w:pPr>
              <w:ind w:left="41" w:right="124"/>
            </w:pPr>
            <w:r w:rsidRPr="00207A32">
              <w:t>Đạt tiêu chuẩn chất lượng với tỷ lệ các tiêu chí đạt yêu cầu 88%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2406" w14:textId="77777777" w:rsidR="00586586" w:rsidRPr="00207A32" w:rsidRDefault="00586586" w:rsidP="002B62ED">
            <w:pPr>
              <w:ind w:left="53" w:right="80"/>
              <w:jc w:val="both"/>
            </w:pPr>
            <w:r w:rsidRPr="00207A32">
              <w:rPr>
                <w:lang w:val="sv-SE"/>
              </w:rPr>
              <w:t xml:space="preserve">Số 37/NQ-HĐKĐCL ngày 19/02/2020 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B3B9" w14:textId="77777777" w:rsidR="00586586" w:rsidRPr="00207A32" w:rsidRDefault="00586586" w:rsidP="002B62ED">
            <w:pPr>
              <w:jc w:val="center"/>
            </w:pPr>
            <w:r w:rsidRPr="00207A32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AD3A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25/3/2020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6EFF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25/3/2025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133DE577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3BA2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lastRenderedPageBreak/>
              <w:t>6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A9529" w14:textId="77777777" w:rsidR="00586586" w:rsidRPr="00207A32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 xml:space="preserve">Chương trình đào tạo </w:t>
            </w:r>
            <w:r>
              <w:rPr>
                <w:lang w:val="sv-SE"/>
              </w:rPr>
              <w:t xml:space="preserve">chính quy </w:t>
            </w:r>
            <w:r w:rsidRPr="00207A32">
              <w:rPr>
                <w:lang w:val="sv-SE"/>
              </w:rPr>
              <w:t>trình độ đại học ngành Tài chính – Ngân hàng chất lượng cao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2189" w14:textId="77777777" w:rsidR="00586586" w:rsidRPr="00207A32" w:rsidRDefault="00586586" w:rsidP="002B62ED">
            <w:pPr>
              <w:jc w:val="center"/>
            </w:pPr>
            <w:r w:rsidRPr="00207A32">
              <w:t>1/2020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83DDE" w14:textId="77777777" w:rsidR="00586586" w:rsidRPr="00207A32" w:rsidRDefault="00586586" w:rsidP="002B62ED">
            <w:pPr>
              <w:ind w:left="41" w:right="124"/>
            </w:pPr>
            <w:r w:rsidRPr="00207A32">
              <w:t>Đạt tiêu chuẩn chất lượng với tỷ lệ các tiêu chí đạt yêu cầu 90%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30DC" w14:textId="77777777" w:rsidR="00586586" w:rsidRPr="00207A32" w:rsidRDefault="00586586" w:rsidP="002B62ED">
            <w:pPr>
              <w:ind w:left="53" w:right="80"/>
              <w:jc w:val="both"/>
            </w:pPr>
            <w:r w:rsidRPr="00207A32">
              <w:rPr>
                <w:lang w:val="sv-SE"/>
              </w:rPr>
              <w:t xml:space="preserve">Số 38/NQ-HĐKĐCL ngày 19/02/2020 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3F23" w14:textId="77777777" w:rsidR="00586586" w:rsidRPr="00207A32" w:rsidRDefault="00586586" w:rsidP="002B62ED">
            <w:pPr>
              <w:spacing w:before="120"/>
              <w:jc w:val="center"/>
              <w:rPr>
                <w:lang w:val="vi-VN"/>
              </w:rPr>
            </w:pPr>
            <w:r w:rsidRPr="00207A32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0C09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25/3/2020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ABCE" w14:textId="77777777" w:rsidR="00586586" w:rsidRPr="00207A32" w:rsidRDefault="00586586" w:rsidP="002B62ED">
            <w:pPr>
              <w:spacing w:before="120"/>
              <w:jc w:val="center"/>
            </w:pPr>
            <w:r w:rsidRPr="00207A32">
              <w:t>25/3/2025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2321F409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C1B9" w14:textId="77777777" w:rsidR="00586586" w:rsidRPr="00207A32" w:rsidRDefault="00586586" w:rsidP="002B62ED">
            <w:pPr>
              <w:spacing w:before="120"/>
              <w:jc w:val="center"/>
            </w:pPr>
            <w:r>
              <w:t>7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B897" w14:textId="77777777" w:rsidR="00586586" w:rsidRPr="00207A32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>Chương trình đào tạo chính quy trình độ đại học ngành</w:t>
            </w:r>
            <w:r>
              <w:rPr>
                <w:lang w:val="sv-SE"/>
              </w:rPr>
              <w:t xml:space="preserve"> Kinh tế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3F4A" w14:textId="77777777" w:rsidR="00586586" w:rsidRPr="00207A32" w:rsidRDefault="00586586" w:rsidP="002B62ED">
            <w:pPr>
              <w:jc w:val="center"/>
            </w:pPr>
            <w:r>
              <w:t>12/2021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2C9D4" w14:textId="77777777" w:rsidR="00586586" w:rsidRPr="00207A32" w:rsidRDefault="00586586" w:rsidP="002B62ED">
            <w:pPr>
              <w:ind w:left="41" w:right="124"/>
            </w:pPr>
            <w:r w:rsidRPr="00207A32">
              <w:t>Đạt tiêu chuẩn chất lượng với tỷ lệ các tiêu chí đạt yêu cầu 88%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C2F4" w14:textId="77777777" w:rsidR="00586586" w:rsidRPr="00207A32" w:rsidRDefault="00586586" w:rsidP="002B62ED">
            <w:pPr>
              <w:ind w:left="53" w:right="80"/>
              <w:jc w:val="both"/>
            </w:pPr>
            <w:r>
              <w:rPr>
                <w:lang w:val="sv-SE"/>
              </w:rPr>
              <w:t>Số 25/NQ-HĐKĐCL ngày 24/02/2022</w:t>
            </w:r>
            <w:r w:rsidRPr="00207A32">
              <w:rPr>
                <w:lang w:val="sv-SE"/>
              </w:rPr>
              <w:t xml:space="preserve"> 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C4B6" w14:textId="77777777" w:rsidR="00586586" w:rsidRPr="00207A32" w:rsidRDefault="00586586" w:rsidP="002B62ED">
            <w:pPr>
              <w:jc w:val="center"/>
            </w:pPr>
            <w:r w:rsidRPr="00207A32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4B32" w14:textId="77777777" w:rsidR="00586586" w:rsidRPr="00207A32" w:rsidRDefault="00586586" w:rsidP="002B62ED">
            <w:pPr>
              <w:spacing w:before="120"/>
              <w:jc w:val="center"/>
            </w:pPr>
            <w:r>
              <w:t>30/3/2022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5ED0" w14:textId="77777777" w:rsidR="00586586" w:rsidRPr="00207A32" w:rsidRDefault="00586586" w:rsidP="002B62ED">
            <w:pPr>
              <w:spacing w:before="120"/>
              <w:jc w:val="center"/>
            </w:pPr>
            <w:r>
              <w:t>30/3/2027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4C97AEA0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B6A7" w14:textId="77777777" w:rsidR="00586586" w:rsidRPr="00207A32" w:rsidRDefault="00586586" w:rsidP="002B62ED">
            <w:pPr>
              <w:spacing w:before="120"/>
              <w:jc w:val="center"/>
            </w:pPr>
            <w:r>
              <w:t>8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1ADE" w14:textId="77777777" w:rsidR="00586586" w:rsidRPr="00207A32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>Chương trình đào tạo chính quy trình độ đại học ngành</w:t>
            </w:r>
            <w:r>
              <w:rPr>
                <w:lang w:val="sv-SE"/>
              </w:rPr>
              <w:t xml:space="preserve"> Luật kinh tế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91E8" w14:textId="77777777" w:rsidR="00586586" w:rsidRPr="00207A32" w:rsidRDefault="00586586" w:rsidP="002B62ED">
            <w:pPr>
              <w:jc w:val="center"/>
            </w:pPr>
            <w:r>
              <w:t>12/2021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47A9F" w14:textId="77777777" w:rsidR="00586586" w:rsidRPr="00207A32" w:rsidRDefault="00586586" w:rsidP="002B62ED">
            <w:pPr>
              <w:ind w:left="41" w:right="124"/>
            </w:pPr>
            <w:r w:rsidRPr="00207A32">
              <w:t>Đạt tiêu chuẩn chất lượng với tỷ lệ các tiêu chí đạt yêu cầu 88%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2404" w14:textId="77777777" w:rsidR="00586586" w:rsidRPr="00207A32" w:rsidRDefault="00586586" w:rsidP="002B62ED">
            <w:pPr>
              <w:ind w:left="53" w:right="80"/>
              <w:jc w:val="both"/>
            </w:pPr>
            <w:r>
              <w:rPr>
                <w:lang w:val="sv-SE"/>
              </w:rPr>
              <w:t>Số 26/NQ-HĐKĐCL ngày 24/02/2022</w:t>
            </w:r>
            <w:r w:rsidRPr="00207A32">
              <w:rPr>
                <w:lang w:val="sv-SE"/>
              </w:rPr>
              <w:t xml:space="preserve"> 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89C3" w14:textId="77777777" w:rsidR="00586586" w:rsidRPr="00207A32" w:rsidRDefault="00586586" w:rsidP="002B62ED">
            <w:pPr>
              <w:jc w:val="center"/>
            </w:pPr>
            <w:r w:rsidRPr="00207A32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F5A7" w14:textId="77777777" w:rsidR="00586586" w:rsidRPr="00207A32" w:rsidRDefault="00586586" w:rsidP="002B62ED">
            <w:pPr>
              <w:spacing w:before="120"/>
              <w:jc w:val="center"/>
            </w:pPr>
            <w:r>
              <w:t>30/3/2022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CC3A" w14:textId="77777777" w:rsidR="00586586" w:rsidRPr="00207A32" w:rsidRDefault="00586586" w:rsidP="002B62ED">
            <w:pPr>
              <w:spacing w:before="120"/>
              <w:jc w:val="center"/>
            </w:pPr>
            <w:r>
              <w:t>30/3/2027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308CBAAF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1CFE" w14:textId="77777777" w:rsidR="00586586" w:rsidRPr="00207A32" w:rsidRDefault="00586586" w:rsidP="002B62ED">
            <w:pPr>
              <w:spacing w:before="120"/>
              <w:jc w:val="center"/>
            </w:pPr>
            <w:r>
              <w:t>9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398D" w14:textId="77777777" w:rsidR="00586586" w:rsidRPr="00207A32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>Chương trình đào tạo chính quy trình độ đại học ngành</w:t>
            </w:r>
            <w:r>
              <w:rPr>
                <w:lang w:val="sv-SE"/>
              </w:rPr>
              <w:t xml:space="preserve"> Thương mại điện tử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CB0A" w14:textId="77777777" w:rsidR="00586586" w:rsidRPr="00207A32" w:rsidRDefault="00586586" w:rsidP="002B62ED">
            <w:pPr>
              <w:jc w:val="center"/>
            </w:pPr>
            <w:r>
              <w:t>12/2021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F8EE" w14:textId="77777777" w:rsidR="00586586" w:rsidRPr="00207A32" w:rsidRDefault="00586586" w:rsidP="002B62ED">
            <w:pPr>
              <w:ind w:left="41" w:right="124"/>
            </w:pPr>
            <w:r w:rsidRPr="00207A32">
              <w:t>Đạt tiêu chuẩn chất lượng với tỷ lệ các tiêu chí đạt yêu cầu 88%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8213" w14:textId="77777777" w:rsidR="00586586" w:rsidRPr="008463DA" w:rsidRDefault="00586586" w:rsidP="002B62ED">
            <w:pPr>
              <w:ind w:left="53" w:right="80"/>
              <w:jc w:val="both"/>
            </w:pPr>
            <w:r w:rsidRPr="008463DA">
              <w:rPr>
                <w:lang w:val="sv-SE"/>
              </w:rPr>
              <w:t xml:space="preserve">Số 28/NQ-HĐKĐCL ngày 24/02/2022 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F4E9" w14:textId="77777777" w:rsidR="00586586" w:rsidRPr="00207A32" w:rsidRDefault="00586586" w:rsidP="002B62ED">
            <w:pPr>
              <w:jc w:val="center"/>
            </w:pPr>
            <w:r w:rsidRPr="00207A32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6410" w14:textId="77777777" w:rsidR="00586586" w:rsidRPr="00207A32" w:rsidRDefault="00586586" w:rsidP="002B62ED">
            <w:pPr>
              <w:spacing w:before="120"/>
              <w:jc w:val="center"/>
            </w:pPr>
            <w:r>
              <w:t>30/3/2022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965A" w14:textId="77777777" w:rsidR="00586586" w:rsidRPr="00207A32" w:rsidRDefault="00586586" w:rsidP="002B62ED">
            <w:pPr>
              <w:spacing w:before="120"/>
              <w:jc w:val="center"/>
            </w:pPr>
            <w:r>
              <w:t>30/3/2027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44C1924B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AA10" w14:textId="77777777" w:rsidR="00586586" w:rsidRPr="00207A32" w:rsidRDefault="00586586" w:rsidP="002B62E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DD2A" w14:textId="77777777" w:rsidR="00586586" w:rsidRPr="00207A32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>Chương trình đào tạo chính quy trình độ đại học ngành</w:t>
            </w:r>
            <w:r>
              <w:rPr>
                <w:lang w:val="sv-SE"/>
              </w:rPr>
              <w:t xml:space="preserve"> Hệ thống thông tin quản lý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5452" w14:textId="77777777" w:rsidR="00586586" w:rsidRPr="00207A32" w:rsidRDefault="00586586" w:rsidP="002B62ED">
            <w:pPr>
              <w:jc w:val="center"/>
            </w:pPr>
            <w:r>
              <w:t>12/2021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EB33E" w14:textId="77777777" w:rsidR="00586586" w:rsidRPr="00207A32" w:rsidRDefault="00586586" w:rsidP="002B62ED">
            <w:pPr>
              <w:ind w:left="41" w:right="124"/>
            </w:pPr>
            <w:r w:rsidRPr="00207A32">
              <w:t>Đạt tiêu chuẩn chất lượng với tỷ lệ các tiêu chí đạt yêu cầu 88%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2943" w14:textId="77777777" w:rsidR="00586586" w:rsidRPr="008463DA" w:rsidRDefault="00586586" w:rsidP="002B62ED">
            <w:pPr>
              <w:ind w:left="53" w:right="80"/>
              <w:jc w:val="both"/>
            </w:pPr>
            <w:r w:rsidRPr="008463DA">
              <w:rPr>
                <w:lang w:val="sv-SE"/>
              </w:rPr>
              <w:t xml:space="preserve">Số 24/NQ-HĐKĐCL ngày 24/02/2022 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E415" w14:textId="77777777" w:rsidR="00586586" w:rsidRPr="00207A32" w:rsidRDefault="00586586" w:rsidP="002B62ED">
            <w:pPr>
              <w:jc w:val="center"/>
            </w:pPr>
            <w:r w:rsidRPr="00207A32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ACF5" w14:textId="77777777" w:rsidR="00586586" w:rsidRPr="00207A32" w:rsidRDefault="00586586" w:rsidP="002B62ED">
            <w:pPr>
              <w:spacing w:before="120"/>
              <w:jc w:val="center"/>
            </w:pPr>
            <w:r>
              <w:t>30/3/2022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F6BC" w14:textId="77777777" w:rsidR="00586586" w:rsidRPr="00207A32" w:rsidRDefault="00586586" w:rsidP="002B62ED">
            <w:pPr>
              <w:spacing w:before="120"/>
              <w:jc w:val="center"/>
            </w:pPr>
            <w:r>
              <w:t>30/3/2027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2802EC6B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14CC" w14:textId="77777777" w:rsidR="00586586" w:rsidRPr="00207A32" w:rsidRDefault="00586586" w:rsidP="002B62E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AFDF" w14:textId="77777777" w:rsidR="00586586" w:rsidRPr="00207A32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>Chương trình đào tạo chính quy trình độ đại học ngành</w:t>
            </w:r>
            <w:r>
              <w:rPr>
                <w:lang w:val="sv-SE"/>
              </w:rPr>
              <w:t xml:space="preserve"> Quản trị nhân lực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EF14" w14:textId="77777777" w:rsidR="00586586" w:rsidRPr="00207A32" w:rsidRDefault="00586586" w:rsidP="002B62ED">
            <w:pPr>
              <w:jc w:val="center"/>
            </w:pPr>
            <w:r>
              <w:t>12/2021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AFC6" w14:textId="77777777" w:rsidR="00586586" w:rsidRPr="00207A32" w:rsidRDefault="00586586" w:rsidP="002B62ED">
            <w:pPr>
              <w:ind w:left="41" w:right="124"/>
            </w:pPr>
            <w:r w:rsidRPr="00207A32">
              <w:t>Đạt tiêu chuẩn chất lượng với tỷ lệ các tiêu chí đạt yêu cầu 88%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3325" w14:textId="77777777" w:rsidR="00586586" w:rsidRPr="00207A32" w:rsidRDefault="00586586" w:rsidP="002B62ED">
            <w:pPr>
              <w:ind w:left="53" w:right="80"/>
              <w:jc w:val="both"/>
            </w:pPr>
            <w:r>
              <w:rPr>
                <w:lang w:val="sv-SE"/>
              </w:rPr>
              <w:t>Số 27/NQ-HĐKĐCL ngày 24/02/2022</w:t>
            </w:r>
            <w:r w:rsidRPr="00207A32">
              <w:rPr>
                <w:lang w:val="sv-SE"/>
              </w:rPr>
              <w:t xml:space="preserve"> 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E1B7" w14:textId="77777777" w:rsidR="00586586" w:rsidRPr="00207A32" w:rsidRDefault="00586586" w:rsidP="002B62ED">
            <w:pPr>
              <w:jc w:val="center"/>
            </w:pPr>
            <w:r w:rsidRPr="00207A32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0A0F" w14:textId="77777777" w:rsidR="00586586" w:rsidRPr="00207A32" w:rsidRDefault="00586586" w:rsidP="002B62ED">
            <w:pPr>
              <w:spacing w:before="120"/>
              <w:jc w:val="center"/>
            </w:pPr>
            <w:r>
              <w:t>30/3/2022</w:t>
            </w:r>
            <w:r w:rsidRPr="00207A32">
              <w:rPr>
                <w:lang w:val="vi-VN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E6D2" w14:textId="77777777" w:rsidR="00586586" w:rsidRPr="00207A32" w:rsidRDefault="00586586" w:rsidP="002B62ED">
            <w:pPr>
              <w:spacing w:before="120"/>
              <w:jc w:val="center"/>
            </w:pPr>
            <w:r>
              <w:t>30/3/2027</w:t>
            </w:r>
            <w:r w:rsidRPr="00207A32">
              <w:rPr>
                <w:lang w:val="vi-VN"/>
              </w:rPr>
              <w:t> </w:t>
            </w:r>
          </w:p>
        </w:tc>
      </w:tr>
      <w:tr w:rsidR="00586586" w14:paraId="7893665E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8E74" w14:textId="77777777" w:rsidR="00586586" w:rsidRPr="002303A3" w:rsidRDefault="00586586" w:rsidP="002B62ED">
            <w:pPr>
              <w:spacing w:before="120"/>
              <w:jc w:val="center"/>
            </w:pPr>
            <w:bookmarkStart w:id="0" w:name="_Hlk113547641"/>
            <w:r w:rsidRPr="002303A3">
              <w:lastRenderedPageBreak/>
              <w:t>12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B9DA" w14:textId="77777777" w:rsidR="00586586" w:rsidRPr="002303A3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Chương trình đào tạo chính quy trình độ đại học ngành Quản trị kinh doanh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C580" w14:textId="77777777" w:rsidR="00586586" w:rsidRPr="002303A3" w:rsidRDefault="00586586" w:rsidP="002B62ED">
            <w:pPr>
              <w:jc w:val="center"/>
            </w:pPr>
            <w:r w:rsidRPr="002303A3">
              <w:t>12/2022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8927" w14:textId="77777777" w:rsidR="00586586" w:rsidRPr="002303A3" w:rsidRDefault="00586586" w:rsidP="002B62ED">
            <w:pPr>
              <w:ind w:left="41" w:right="124"/>
            </w:pPr>
            <w:r w:rsidRPr="002303A3">
              <w:t>Đạt tiêu chuẩn chất lượng với tỷ lệ các tiêu chí đạt yêu cầu 96%</w:t>
            </w:r>
            <w:r w:rsidRPr="002303A3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8C37" w14:textId="77777777" w:rsidR="00586586" w:rsidRPr="002303A3" w:rsidRDefault="00586586" w:rsidP="002B62ED">
            <w:pPr>
              <w:ind w:left="53" w:right="80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Số 75/NQ-HĐKĐCL ngày 25/07/2022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D4CE" w14:textId="77777777" w:rsidR="00586586" w:rsidRPr="002303A3" w:rsidRDefault="00586586" w:rsidP="002B62ED">
            <w:pPr>
              <w:jc w:val="center"/>
            </w:pPr>
            <w:r w:rsidRPr="002303A3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8680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25/8/2022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C807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25/8/2027</w:t>
            </w:r>
          </w:p>
        </w:tc>
      </w:tr>
      <w:bookmarkEnd w:id="0"/>
      <w:tr w:rsidR="00586586" w14:paraId="0634EE8D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1C55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13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D035" w14:textId="77777777" w:rsidR="00586586" w:rsidRPr="002303A3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Chương trình đào tạo chính quy trình độ đại học ngành Quản trị khách sạn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473E" w14:textId="77777777" w:rsidR="00586586" w:rsidRPr="002303A3" w:rsidRDefault="00586586" w:rsidP="002B62ED">
            <w:pPr>
              <w:jc w:val="center"/>
            </w:pPr>
            <w:r w:rsidRPr="002303A3">
              <w:t>12/2022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BBA9" w14:textId="77777777" w:rsidR="00586586" w:rsidRPr="002303A3" w:rsidRDefault="00586586" w:rsidP="002B62ED">
            <w:pPr>
              <w:ind w:left="41" w:right="124"/>
            </w:pPr>
            <w:r w:rsidRPr="002303A3">
              <w:t>Đạt tiêu chuẩn chất lượng với tỷ lệ các tiêu chí đạt yêu cầu 96%</w:t>
            </w:r>
            <w:r w:rsidRPr="002303A3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2DB0" w14:textId="77777777" w:rsidR="00586586" w:rsidRPr="002303A3" w:rsidRDefault="00586586" w:rsidP="002B62ED">
            <w:pPr>
              <w:ind w:left="53" w:right="80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Số 76/NQ-HĐKĐCL ngày 25/07/2022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BD56" w14:textId="77777777" w:rsidR="00586586" w:rsidRPr="002303A3" w:rsidRDefault="00586586" w:rsidP="002B62ED">
            <w:pPr>
              <w:jc w:val="center"/>
            </w:pPr>
            <w:r w:rsidRPr="002303A3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6496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25/8/2022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87E3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25/8/2027</w:t>
            </w:r>
          </w:p>
        </w:tc>
      </w:tr>
      <w:tr w:rsidR="00586586" w14:paraId="4D6E790A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5DF5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14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4577" w14:textId="77777777" w:rsidR="00586586" w:rsidRPr="002303A3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Chương trình đào tạo chính quy trình độ đại học ngành Quản trị dịch vụ du lịch và lữ hành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A852" w14:textId="77777777" w:rsidR="00586586" w:rsidRPr="002303A3" w:rsidRDefault="00586586" w:rsidP="002B62ED">
            <w:pPr>
              <w:jc w:val="center"/>
            </w:pPr>
            <w:r w:rsidRPr="002303A3">
              <w:t>12/2022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0D34" w14:textId="77777777" w:rsidR="00586586" w:rsidRPr="002303A3" w:rsidRDefault="00586586" w:rsidP="002B62ED">
            <w:pPr>
              <w:ind w:left="41" w:right="124"/>
            </w:pPr>
            <w:r w:rsidRPr="002303A3">
              <w:t>Đạt tiêu chuẩn chất lượng với tỷ lệ các tiêu chí đạt yêu cầu 96%</w:t>
            </w:r>
            <w:r w:rsidRPr="002303A3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85AB" w14:textId="77777777" w:rsidR="00586586" w:rsidRPr="002303A3" w:rsidRDefault="00586586" w:rsidP="002B62ED">
            <w:pPr>
              <w:ind w:left="53" w:right="80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Số 77/NQ-HĐKĐCL ngày 25/07/2022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BBAD" w14:textId="77777777" w:rsidR="00586586" w:rsidRPr="002303A3" w:rsidRDefault="00586586" w:rsidP="002B62ED">
            <w:pPr>
              <w:jc w:val="center"/>
            </w:pPr>
            <w:r w:rsidRPr="002303A3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AB6C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25/8/2022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2454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25/8/2027</w:t>
            </w:r>
          </w:p>
        </w:tc>
      </w:tr>
      <w:tr w:rsidR="00586586" w14:paraId="2C2E6153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5C43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15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31D5" w14:textId="77777777" w:rsidR="00586586" w:rsidRPr="002303A3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Chương trình đào tạo chính quy trình độ đại học ngành Kinh doanh quốc tế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9AC3" w14:textId="77777777" w:rsidR="00586586" w:rsidRPr="002303A3" w:rsidRDefault="00586586" w:rsidP="002B62ED">
            <w:pPr>
              <w:jc w:val="center"/>
            </w:pPr>
            <w:r w:rsidRPr="002303A3">
              <w:t>12/2022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F146" w14:textId="77777777" w:rsidR="00586586" w:rsidRPr="002303A3" w:rsidRDefault="00586586" w:rsidP="002B62ED">
            <w:pPr>
              <w:ind w:left="41" w:right="124"/>
            </w:pPr>
            <w:r w:rsidRPr="002303A3">
              <w:t>Đạt tiêu chuẩn chất lượng với tỷ lệ các tiêu chí đạt yêu cầu 96%</w:t>
            </w:r>
            <w:r w:rsidRPr="002303A3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DA62" w14:textId="77777777" w:rsidR="00586586" w:rsidRPr="002303A3" w:rsidRDefault="00586586" w:rsidP="002B62ED">
            <w:pPr>
              <w:ind w:left="53" w:right="80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Số 78/NQ-HĐKĐCL ngày 25/07/2022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18DCF" w14:textId="77777777" w:rsidR="00586586" w:rsidRPr="002303A3" w:rsidRDefault="00586586" w:rsidP="002B62ED">
            <w:pPr>
              <w:jc w:val="center"/>
            </w:pPr>
            <w:r w:rsidRPr="002303A3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1E7B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25/8/2022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3E30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25/8/2027</w:t>
            </w:r>
          </w:p>
        </w:tc>
      </w:tr>
      <w:tr w:rsidR="00586586" w14:paraId="43EB3C15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753D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16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4E98" w14:textId="77777777" w:rsidR="00586586" w:rsidRPr="002303A3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Chương trình đào tạo chính quy trình độ đại học ngành Kinh tế quốc tế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0837" w14:textId="77777777" w:rsidR="00586586" w:rsidRPr="002303A3" w:rsidRDefault="00586586" w:rsidP="002B62ED">
            <w:pPr>
              <w:jc w:val="center"/>
            </w:pPr>
            <w:r w:rsidRPr="002303A3">
              <w:t>12/2022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0E81" w14:textId="77777777" w:rsidR="00586586" w:rsidRPr="002303A3" w:rsidRDefault="00586586" w:rsidP="002B62ED">
            <w:pPr>
              <w:ind w:left="41" w:right="124"/>
            </w:pPr>
            <w:r w:rsidRPr="002303A3">
              <w:t>Đạt tiêu chuẩn chất lượng với tỷ lệ các tiêu chí đạt yêu cầu 96%</w:t>
            </w:r>
            <w:r w:rsidRPr="002303A3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3539D" w14:textId="77777777" w:rsidR="00586586" w:rsidRPr="002303A3" w:rsidRDefault="00586586" w:rsidP="002B62ED">
            <w:pPr>
              <w:ind w:left="53" w:right="80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Số 79/NQ-HĐKĐCL ngày 25/07/2022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8554" w14:textId="77777777" w:rsidR="00586586" w:rsidRPr="002303A3" w:rsidRDefault="00586586" w:rsidP="002B62ED">
            <w:pPr>
              <w:jc w:val="center"/>
            </w:pPr>
            <w:r w:rsidRPr="002303A3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B272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25/8/2022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8B78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25/8/2027</w:t>
            </w:r>
          </w:p>
        </w:tc>
      </w:tr>
      <w:tr w:rsidR="00586586" w14:paraId="3722E05E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C207" w14:textId="77777777" w:rsidR="00586586" w:rsidRPr="002303A3" w:rsidRDefault="00586586" w:rsidP="002B62ED">
            <w:pPr>
              <w:spacing w:before="120"/>
              <w:jc w:val="center"/>
            </w:pPr>
            <w:r w:rsidRPr="002303A3">
              <w:t>17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5C90" w14:textId="77777777" w:rsidR="00586586" w:rsidRPr="002303A3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Chương trình đào tạo chính quy trình độ đại học ngành Ngôn ngữ Anh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C7DF" w14:textId="77777777" w:rsidR="00586586" w:rsidRPr="002303A3" w:rsidRDefault="00586586" w:rsidP="002B62ED">
            <w:pPr>
              <w:jc w:val="center"/>
            </w:pPr>
            <w:r w:rsidRPr="002303A3">
              <w:t>12/2022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7B66" w14:textId="77777777" w:rsidR="00586586" w:rsidRPr="002303A3" w:rsidRDefault="00586586" w:rsidP="002B62ED">
            <w:pPr>
              <w:ind w:left="41" w:right="124"/>
            </w:pPr>
            <w:r w:rsidRPr="002303A3">
              <w:t>Đạt tiêu chuẩn chất lượng với tỷ lệ các tiêu chí đạt yêu cầu 96%</w:t>
            </w:r>
            <w:r w:rsidRPr="002303A3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B32D" w14:textId="77777777" w:rsidR="00586586" w:rsidRPr="002303A3" w:rsidRDefault="00586586" w:rsidP="002B62ED">
            <w:pPr>
              <w:ind w:left="53" w:right="80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>Số 80/NQ-HĐKĐCL ngày 25/07/2022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84E4" w14:textId="77777777" w:rsidR="00586586" w:rsidRPr="002303A3" w:rsidRDefault="00586586" w:rsidP="002B62ED">
            <w:pPr>
              <w:jc w:val="center"/>
            </w:pPr>
            <w:r w:rsidRPr="002303A3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D381" w14:textId="324CCCED" w:rsidR="00586586" w:rsidRPr="006158C2" w:rsidRDefault="00F9388D" w:rsidP="002B62ED">
            <w:pPr>
              <w:spacing w:before="120"/>
              <w:jc w:val="center"/>
            </w:pPr>
            <w:r w:rsidRPr="006158C2">
              <w:t>25</w:t>
            </w:r>
            <w:r w:rsidR="00586586" w:rsidRPr="006158C2">
              <w:t>/8/2022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C9F1" w14:textId="1292CA99" w:rsidR="00586586" w:rsidRPr="006158C2" w:rsidRDefault="00F9388D" w:rsidP="002B62ED">
            <w:pPr>
              <w:spacing w:before="120"/>
              <w:jc w:val="center"/>
            </w:pPr>
            <w:r w:rsidRPr="006158C2">
              <w:t>25</w:t>
            </w:r>
            <w:r w:rsidR="00586586" w:rsidRPr="006158C2">
              <w:t>/8/2027</w:t>
            </w:r>
          </w:p>
        </w:tc>
      </w:tr>
      <w:tr w:rsidR="00586586" w14:paraId="6443F771" w14:textId="77777777" w:rsidTr="002B62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4A5E" w14:textId="77777777" w:rsidR="00586586" w:rsidRPr="002303A3" w:rsidRDefault="00586586" w:rsidP="002B62ED">
            <w:pPr>
              <w:spacing w:before="120"/>
              <w:jc w:val="center"/>
            </w:pPr>
            <w:r>
              <w:lastRenderedPageBreak/>
              <w:t>18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D849" w14:textId="77777777" w:rsidR="00586586" w:rsidRPr="002303A3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 xml:space="preserve">Chương trình đào tạo chính quy trình độ đại học ngành </w:t>
            </w:r>
            <w:r>
              <w:rPr>
                <w:lang w:val="sv-SE"/>
              </w:rPr>
              <w:t>Kiểm toán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1DB8" w14:textId="77777777" w:rsidR="00586586" w:rsidRPr="002303A3" w:rsidRDefault="00586586" w:rsidP="002B62ED">
            <w:pPr>
              <w:jc w:val="center"/>
            </w:pPr>
            <w:r w:rsidRPr="00207A32">
              <w:t>1/20</w:t>
            </w:r>
            <w:r>
              <w:t>24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F456" w14:textId="77777777" w:rsidR="00586586" w:rsidRPr="002303A3" w:rsidRDefault="00586586" w:rsidP="002B62ED">
            <w:pPr>
              <w:ind w:left="41" w:right="124"/>
            </w:pPr>
            <w:r w:rsidRPr="002303A3">
              <w:t>Đạt tiêu chuẩn chất lượng với tỷ lệ các tiêu chí đạt yêu cầu 9</w:t>
            </w:r>
            <w:r>
              <w:t>8</w:t>
            </w:r>
            <w:r w:rsidRPr="002303A3">
              <w:t>%</w:t>
            </w:r>
            <w:r w:rsidRPr="002303A3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B4E93" w14:textId="77777777" w:rsidR="00586586" w:rsidRPr="002303A3" w:rsidRDefault="00586586" w:rsidP="002B62ED">
            <w:pPr>
              <w:ind w:left="53" w:right="80"/>
              <w:jc w:val="both"/>
              <w:rPr>
                <w:lang w:val="sv-SE"/>
              </w:rPr>
            </w:pPr>
            <w:r w:rsidRPr="00C849C4">
              <w:rPr>
                <w:lang w:val="sv-SE"/>
              </w:rPr>
              <w:t>S</w:t>
            </w:r>
            <w:r>
              <w:rPr>
                <w:lang w:val="sv-SE"/>
              </w:rPr>
              <w:t>ố 40</w:t>
            </w:r>
            <w:r w:rsidRPr="00C849C4">
              <w:rPr>
                <w:lang w:val="sv-SE"/>
              </w:rPr>
              <w:t xml:space="preserve">/NQ-HĐKĐCL ngày </w:t>
            </w:r>
            <w:r>
              <w:rPr>
                <w:lang w:val="sv-SE"/>
              </w:rPr>
              <w:t>04</w:t>
            </w:r>
            <w:r w:rsidRPr="00C849C4">
              <w:rPr>
                <w:lang w:val="sv-SE"/>
              </w:rPr>
              <w:t>/</w:t>
            </w:r>
            <w:r>
              <w:rPr>
                <w:lang w:val="sv-SE"/>
              </w:rPr>
              <w:t>03</w:t>
            </w:r>
            <w:r w:rsidRPr="00C849C4">
              <w:rPr>
                <w:lang w:val="sv-SE"/>
              </w:rPr>
              <w:t>/202</w:t>
            </w:r>
            <w:r>
              <w:rPr>
                <w:lang w:val="sv-SE"/>
              </w:rPr>
              <w:t>4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343E" w14:textId="77777777" w:rsidR="00586586" w:rsidRPr="002303A3" w:rsidRDefault="00586586" w:rsidP="002B62ED">
            <w:pPr>
              <w:jc w:val="center"/>
            </w:pPr>
            <w:r w:rsidRPr="00403CFC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1C5E" w14:textId="77777777" w:rsidR="00586586" w:rsidRPr="006158C2" w:rsidRDefault="00586586" w:rsidP="002B62ED">
            <w:pPr>
              <w:spacing w:before="120"/>
              <w:jc w:val="center"/>
            </w:pPr>
            <w:r w:rsidRPr="006158C2">
              <w:t>08/04/2024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2713" w14:textId="77777777" w:rsidR="00586586" w:rsidRPr="006158C2" w:rsidRDefault="00586586" w:rsidP="002B62ED">
            <w:pPr>
              <w:spacing w:before="120"/>
              <w:jc w:val="center"/>
            </w:pPr>
            <w:r w:rsidRPr="006158C2">
              <w:t>08/04/2029</w:t>
            </w:r>
          </w:p>
        </w:tc>
      </w:tr>
      <w:tr w:rsidR="00586586" w14:paraId="1E136184" w14:textId="77777777" w:rsidTr="008B77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8757" w14:textId="77777777" w:rsidR="00586586" w:rsidRDefault="00586586" w:rsidP="002B62ED">
            <w:pPr>
              <w:spacing w:before="120"/>
              <w:jc w:val="center"/>
            </w:pPr>
            <w:r>
              <w:t>19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CD8E" w14:textId="77777777" w:rsidR="00586586" w:rsidRPr="002303A3" w:rsidRDefault="00586586" w:rsidP="002B62ED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303A3">
              <w:rPr>
                <w:lang w:val="sv-SE"/>
              </w:rPr>
              <w:t xml:space="preserve">Chương trình đào tạo chính quy trình độ đại học ngành </w:t>
            </w:r>
            <w:r>
              <w:rPr>
                <w:lang w:val="sv-SE"/>
              </w:rPr>
              <w:t>Logistics và quản lý chuỗi cung ứng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75DC" w14:textId="77777777" w:rsidR="00586586" w:rsidRPr="00207A32" w:rsidRDefault="00586586" w:rsidP="002B62ED">
            <w:pPr>
              <w:jc w:val="center"/>
            </w:pPr>
            <w:r w:rsidRPr="00207A32">
              <w:t>1/20</w:t>
            </w:r>
            <w:r>
              <w:t>24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862" w14:textId="77777777" w:rsidR="00586586" w:rsidRPr="002303A3" w:rsidRDefault="00586586" w:rsidP="002B62ED">
            <w:pPr>
              <w:ind w:left="41" w:right="124"/>
            </w:pPr>
            <w:r w:rsidRPr="002303A3">
              <w:t>Đạt tiêu chuẩn chất lượng với tỷ lệ các tiêu chí đạt yêu cầu 9</w:t>
            </w:r>
            <w:r>
              <w:t>4</w:t>
            </w:r>
            <w:r w:rsidRPr="002303A3">
              <w:t>%</w:t>
            </w:r>
            <w:r w:rsidRPr="002303A3">
              <w:rPr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6ACF" w14:textId="77777777" w:rsidR="00586586" w:rsidRPr="002303A3" w:rsidRDefault="00586586" w:rsidP="002B62ED">
            <w:pPr>
              <w:ind w:left="53" w:right="80"/>
              <w:jc w:val="both"/>
              <w:rPr>
                <w:lang w:val="sv-SE"/>
              </w:rPr>
            </w:pPr>
            <w:r w:rsidRPr="00C849C4">
              <w:rPr>
                <w:lang w:val="sv-SE"/>
              </w:rPr>
              <w:t xml:space="preserve">Số </w:t>
            </w:r>
            <w:r>
              <w:rPr>
                <w:lang w:val="sv-SE"/>
              </w:rPr>
              <w:t>41</w:t>
            </w:r>
            <w:r w:rsidRPr="00C849C4">
              <w:rPr>
                <w:lang w:val="sv-SE"/>
              </w:rPr>
              <w:t xml:space="preserve">/NQ-HĐKĐCL ngày </w:t>
            </w:r>
            <w:r>
              <w:rPr>
                <w:lang w:val="sv-SE"/>
              </w:rPr>
              <w:t>04</w:t>
            </w:r>
            <w:r w:rsidRPr="00C849C4">
              <w:rPr>
                <w:lang w:val="sv-SE"/>
              </w:rPr>
              <w:t>/</w:t>
            </w:r>
            <w:r>
              <w:rPr>
                <w:lang w:val="sv-SE"/>
              </w:rPr>
              <w:t>03</w:t>
            </w:r>
            <w:r w:rsidRPr="00C849C4">
              <w:rPr>
                <w:lang w:val="sv-SE"/>
              </w:rPr>
              <w:t>/202</w:t>
            </w:r>
            <w:r>
              <w:rPr>
                <w:lang w:val="sv-SE"/>
              </w:rPr>
              <w:t>4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184C8" w14:textId="77777777" w:rsidR="00586586" w:rsidRPr="002303A3" w:rsidRDefault="00586586" w:rsidP="002B62ED">
            <w:pPr>
              <w:jc w:val="center"/>
            </w:pPr>
            <w:r w:rsidRPr="00403CFC">
              <w:t>Công nhận đạt chất lượng CTĐT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B09D" w14:textId="77777777" w:rsidR="00586586" w:rsidRPr="006158C2" w:rsidRDefault="00586586" w:rsidP="002B62ED">
            <w:pPr>
              <w:spacing w:before="120"/>
              <w:jc w:val="center"/>
            </w:pPr>
            <w:r w:rsidRPr="006158C2">
              <w:t>08/04/2024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6D91" w14:textId="77777777" w:rsidR="00586586" w:rsidRPr="006158C2" w:rsidRDefault="00586586" w:rsidP="002B62ED">
            <w:pPr>
              <w:spacing w:before="120"/>
              <w:jc w:val="center"/>
            </w:pPr>
            <w:r w:rsidRPr="006158C2">
              <w:t>08/04/2029</w:t>
            </w:r>
          </w:p>
        </w:tc>
      </w:tr>
      <w:tr w:rsidR="006158C2" w14:paraId="74DFEF47" w14:textId="77777777" w:rsidTr="006158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7D19" w14:textId="5978320A" w:rsidR="006158C2" w:rsidRDefault="006158C2" w:rsidP="008B7701">
            <w:pPr>
              <w:spacing w:before="120"/>
              <w:jc w:val="center"/>
            </w:pPr>
            <w:r>
              <w:t>20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13AF" w14:textId="547758C1" w:rsidR="006158C2" w:rsidRPr="002303A3" w:rsidRDefault="006158C2" w:rsidP="008B7701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>Chương trình đào tạo chính quy trình độ đại học ngành Marketing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CDC1" w14:textId="3936D25B" w:rsidR="006158C2" w:rsidRPr="00207A32" w:rsidRDefault="006158C2" w:rsidP="008B7701">
            <w:pPr>
              <w:jc w:val="center"/>
            </w:pPr>
            <w:r>
              <w:t>8/2024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5342" w14:textId="20E89E51" w:rsidR="006158C2" w:rsidRPr="002303A3" w:rsidRDefault="006158C2" w:rsidP="008B7701">
            <w:pPr>
              <w:ind w:left="41" w:right="124"/>
            </w:pPr>
            <w:r>
              <w:t>Được đánh giá và phù hợp với bộ tiêu chuẩn của AUN-QA Ver 4.0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E56A" w14:textId="77777777" w:rsidR="006158C2" w:rsidRPr="00C849C4" w:rsidRDefault="006158C2" w:rsidP="008B7701">
            <w:pPr>
              <w:ind w:left="53" w:right="80"/>
              <w:jc w:val="both"/>
              <w:rPr>
                <w:lang w:val="sv-SE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F690" w14:textId="77777777" w:rsidR="006158C2" w:rsidRPr="00403CFC" w:rsidRDefault="006158C2" w:rsidP="008B7701">
            <w:pPr>
              <w:jc w:val="center"/>
            </w:pP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7D4E" w14:textId="29A637B4" w:rsidR="006158C2" w:rsidRPr="00EA427A" w:rsidRDefault="006158C2" w:rsidP="008B7701">
            <w:pPr>
              <w:spacing w:before="120"/>
              <w:jc w:val="center"/>
              <w:rPr>
                <w:highlight w:val="yellow"/>
              </w:rPr>
            </w:pPr>
            <w:r w:rsidRPr="006158C2">
              <w:t>Đang thực hiện</w:t>
            </w:r>
            <w:r w:rsidR="00172F52">
              <w:t xml:space="preserve"> và sẽ kết thúc trong năm học</w:t>
            </w:r>
          </w:p>
        </w:tc>
      </w:tr>
      <w:tr w:rsidR="006158C2" w14:paraId="7CD032E5" w14:textId="77777777" w:rsidTr="006158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9D90" w14:textId="6857C219" w:rsidR="006158C2" w:rsidRDefault="006158C2" w:rsidP="00AD4A08">
            <w:pPr>
              <w:spacing w:before="120"/>
              <w:jc w:val="center"/>
            </w:pPr>
            <w:r>
              <w:t>21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A29C" w14:textId="0194BFE8" w:rsidR="006158C2" w:rsidRPr="002303A3" w:rsidRDefault="006158C2" w:rsidP="00AD4A08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>Chương trình đào tạo chính quy trình độ đại học ngành Kế toán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19E7" w14:textId="21C14162" w:rsidR="006158C2" w:rsidRPr="00207A32" w:rsidRDefault="006158C2" w:rsidP="00AD4A08">
            <w:pPr>
              <w:jc w:val="center"/>
            </w:pPr>
            <w:r w:rsidRPr="00910C10">
              <w:t>8/2024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ADF3" w14:textId="31B827C7" w:rsidR="006158C2" w:rsidRPr="002303A3" w:rsidRDefault="006158C2" w:rsidP="00AD4A08">
            <w:pPr>
              <w:ind w:left="41" w:right="124"/>
            </w:pPr>
            <w:r w:rsidRPr="00BA58F8">
              <w:t>Được đánh giá và phù hợp với bộ tiêu chuẩn của AUN-QA Ver 4.0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2702" w14:textId="77777777" w:rsidR="006158C2" w:rsidRPr="00C849C4" w:rsidRDefault="006158C2" w:rsidP="00AD4A08">
            <w:pPr>
              <w:ind w:left="53" w:right="80"/>
              <w:jc w:val="both"/>
              <w:rPr>
                <w:lang w:val="sv-SE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487F" w14:textId="77777777" w:rsidR="006158C2" w:rsidRPr="00403CFC" w:rsidRDefault="006158C2" w:rsidP="00AD4A08">
            <w:pPr>
              <w:jc w:val="center"/>
            </w:pP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97F4" w14:textId="160A9CFD" w:rsidR="006158C2" w:rsidRPr="00EA427A" w:rsidRDefault="00172F52" w:rsidP="00AD4A08">
            <w:pPr>
              <w:spacing w:before="120"/>
              <w:jc w:val="center"/>
              <w:rPr>
                <w:highlight w:val="yellow"/>
              </w:rPr>
            </w:pPr>
            <w:r w:rsidRPr="006158C2">
              <w:t>Đang thực hiện</w:t>
            </w:r>
            <w:r>
              <w:t xml:space="preserve"> và sẽ kết thúc trong năm học</w:t>
            </w:r>
          </w:p>
        </w:tc>
      </w:tr>
      <w:tr w:rsidR="006158C2" w14:paraId="6C115159" w14:textId="77777777" w:rsidTr="006158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D3F7" w14:textId="61DF14BC" w:rsidR="006158C2" w:rsidRDefault="006158C2" w:rsidP="00AD4A08">
            <w:pPr>
              <w:spacing w:before="120"/>
              <w:jc w:val="center"/>
            </w:pPr>
            <w:r>
              <w:t>22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59A2" w14:textId="4292C7F3" w:rsidR="006158C2" w:rsidRPr="002303A3" w:rsidRDefault="006158C2" w:rsidP="00AD4A08">
            <w:pPr>
              <w:tabs>
                <w:tab w:val="left" w:pos="7551"/>
              </w:tabs>
              <w:ind w:left="133" w:right="53"/>
              <w:jc w:val="both"/>
              <w:rPr>
                <w:lang w:val="sv-SE"/>
              </w:rPr>
            </w:pPr>
            <w:r w:rsidRPr="00207A32">
              <w:rPr>
                <w:lang w:val="sv-SE"/>
              </w:rPr>
              <w:t xml:space="preserve">Chương trình đào tạo </w:t>
            </w:r>
            <w:r>
              <w:rPr>
                <w:lang w:val="sv-SE"/>
              </w:rPr>
              <w:t>chính quy</w:t>
            </w:r>
            <w:r w:rsidRPr="00207A32">
              <w:rPr>
                <w:lang w:val="sv-SE"/>
              </w:rPr>
              <w:t xml:space="preserve"> trình độ đại học ngành Kế toán</w:t>
            </w:r>
            <w:r>
              <w:rPr>
                <w:lang w:val="sv-SE"/>
              </w:rPr>
              <w:t xml:space="preserve"> </w:t>
            </w:r>
            <w:r w:rsidRPr="00207A32">
              <w:rPr>
                <w:lang w:val="sv-SE"/>
              </w:rPr>
              <w:t>chất lượng cao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90D1" w14:textId="0DF61E0D" w:rsidR="006158C2" w:rsidRPr="00207A32" w:rsidRDefault="006158C2" w:rsidP="00AD4A08">
            <w:pPr>
              <w:jc w:val="center"/>
            </w:pPr>
            <w:r w:rsidRPr="00910C10">
              <w:t>8/2024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6A3B" w14:textId="647C5C0B" w:rsidR="006158C2" w:rsidRPr="002303A3" w:rsidRDefault="006158C2" w:rsidP="00AD4A08">
            <w:pPr>
              <w:ind w:left="41" w:right="124"/>
            </w:pPr>
            <w:r w:rsidRPr="00BA58F8">
              <w:t>Được đánh giá và phù hợp với bộ tiêu chuẩn của AUN-QA Ver 4.0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3E23" w14:textId="77777777" w:rsidR="006158C2" w:rsidRPr="00C849C4" w:rsidRDefault="006158C2" w:rsidP="00AD4A08">
            <w:pPr>
              <w:ind w:left="53" w:right="80"/>
              <w:jc w:val="both"/>
              <w:rPr>
                <w:lang w:val="sv-SE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A35A" w14:textId="77777777" w:rsidR="006158C2" w:rsidRPr="00403CFC" w:rsidRDefault="006158C2" w:rsidP="00AD4A08">
            <w:pPr>
              <w:jc w:val="center"/>
            </w:pPr>
          </w:p>
        </w:tc>
        <w:tc>
          <w:tcPr>
            <w:tcW w:w="12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595E" w14:textId="0644B88A" w:rsidR="006158C2" w:rsidRPr="00EA427A" w:rsidRDefault="00172F52" w:rsidP="00AD4A08">
            <w:pPr>
              <w:spacing w:before="120"/>
              <w:jc w:val="center"/>
              <w:rPr>
                <w:highlight w:val="yellow"/>
              </w:rPr>
            </w:pPr>
            <w:r w:rsidRPr="006158C2">
              <w:t>Đang thực hiện</w:t>
            </w:r>
            <w:r>
              <w:t xml:space="preserve"> và sẽ kết thúc trong năm học</w:t>
            </w:r>
            <w:bookmarkStart w:id="1" w:name="_GoBack"/>
            <w:bookmarkEnd w:id="1"/>
          </w:p>
        </w:tc>
      </w:tr>
    </w:tbl>
    <w:p w14:paraId="6890D8F2" w14:textId="77777777" w:rsidR="00586586" w:rsidRDefault="00586586" w:rsidP="00940899">
      <w:pPr>
        <w:spacing w:before="120" w:after="100" w:afterAutospacing="1"/>
      </w:pPr>
      <w:r>
        <w:t> </w:t>
      </w:r>
    </w:p>
    <w:sectPr w:rsidR="00586586" w:rsidSect="0094089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86"/>
    <w:rsid w:val="001160D8"/>
    <w:rsid w:val="00172F52"/>
    <w:rsid w:val="001D1D1C"/>
    <w:rsid w:val="001D5800"/>
    <w:rsid w:val="0049630B"/>
    <w:rsid w:val="00586586"/>
    <w:rsid w:val="006158C2"/>
    <w:rsid w:val="008B7701"/>
    <w:rsid w:val="00940899"/>
    <w:rsid w:val="00AD4A08"/>
    <w:rsid w:val="00C34802"/>
    <w:rsid w:val="00EA427A"/>
    <w:rsid w:val="00F8559E"/>
    <w:rsid w:val="00F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43F2"/>
  <w15:chartTrackingRefBased/>
  <w15:docId w15:val="{F0695868-285E-4BAA-ACC5-FE975676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8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2024-12-05T02:22:00Z</cp:lastPrinted>
  <dcterms:created xsi:type="dcterms:W3CDTF">2024-12-02T01:40:00Z</dcterms:created>
  <dcterms:modified xsi:type="dcterms:W3CDTF">2024-12-05T02:33:00Z</dcterms:modified>
</cp:coreProperties>
</file>